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国家粮食和物资储备局人事司：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本人XXX，身份证号：XXXXXXXXXXXXXXXXXX，报考XX职位（职位代码XXXXXXXXX），已进入该职位面试名单。现因个人原因，自愿放弃参加面试，特此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 xml:space="preserve">姓名（手写签名）：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both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both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8.1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CeUx+X1gAAAAoBAAAP&#10;AAAAAAAAAAEAIAAAADgAAABkcnMvZG93bnJldi54bWxQSwECFAAUAAAACACHTuJAa4X5+zECAABh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6F0DE2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9F78ACD"/>
    <w:rsid w:val="4A7D0844"/>
    <w:rsid w:val="4B162FC1"/>
    <w:rsid w:val="4EC933D2"/>
    <w:rsid w:val="4F2B4370"/>
    <w:rsid w:val="4F6F5245"/>
    <w:rsid w:val="4FB46D7B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F345A"/>
    <w:rsid w:val="7D761C62"/>
    <w:rsid w:val="A39DC65D"/>
    <w:rsid w:val="D7EE19FA"/>
    <w:rsid w:val="EF6FD61A"/>
    <w:rsid w:val="FFC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530</Words>
  <Characters>3022</Characters>
  <Lines>25</Lines>
  <Paragraphs>7</Paragraphs>
  <TotalTime>4</TotalTime>
  <ScaleCrop>false</ScaleCrop>
  <LinksUpToDate>false</LinksUpToDate>
  <CharactersWithSpaces>3545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2021-02-02T22:14:00Z</dcterms:created>
  <dc:creator>微软中国</dc:creator>
  <cp:lastModifiedBy>wangqi</cp:lastModifiedBy>
  <cp:lastPrinted>2024-01-29T16:16:27Z</cp:lastPrinted>
  <dcterms:modified xsi:type="dcterms:W3CDTF">2024-01-29T16:17:17Z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802C4638F05667D60D5FB7654D99077E</vt:lpwstr>
  </property>
</Properties>
</file>